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Тема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: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Внеклассное мероприятие 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«В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гостях у 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и королевы Чистоты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!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: в игровой форме повторить и дать возможность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  <w:szCs w:val="24"/>
          <w:bdr w:val="none" w:sz="0" w:space="0" w:color="auto" w:frame="1"/>
          <w:lang w:eastAsia="ru-RU"/>
        </w:rPr>
        <w:t>учащимся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 больше узнать о сохранении здорового образа жизни.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: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- формировать ценностные представления о здоровье и здоровом образе жизни;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- закреплять представления ребят о способах укрепления и сохранения здоровья;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- развитие навыков общения, работы в команде, способности к логическому и творческому мышлению, способности применять имеющиеся знания на практике;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- воспитывать желание следить за своим здоровьем.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u w:val="single"/>
          <w:bdr w:val="none" w:sz="0" w:space="0" w:color="auto" w:frame="1"/>
          <w:lang w:eastAsia="ru-RU"/>
        </w:rPr>
        <w:t>Оборудование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: мультимедийная презентация, карточки с заданиями, предметы личной гигиены.</w:t>
      </w:r>
    </w:p>
    <w:p w:rsidR="00062335" w:rsidRDefault="00062335" w:rsidP="0006233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5A12B0" w:rsidP="0006233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Ход занятия.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Слайд № 1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Здравствуйте, ребята!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Мальчишки и девчата.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Рада видеть всех я вас,</w:t>
      </w: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этот день и в этот час.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Здравствуйте, ребята! Думаю, что все вы 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знаете, что сказать </w:t>
      </w:r>
      <w:r w:rsidR="005A12B0"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«здравствуйте»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- это в первую очередь, значит пожелать человеку здоровья. При встрече люди обычно говорят это хорошее, доброе слово, желая друг другу здоровья! Здоровье человека в большей степени зависит от него самого. А что значит быть здоровым? 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Вы все, конечно правильно говорите. Быть здоровым, значит быть сильным, крепким, выносливым, ловким, стройным, красивым. Здоровье – это главная ценность в жизни человека.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Что нужно делать, чтобы быть здоровым?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(закаляться, правильно питаться)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А ещё нужно соблюдать правила личной гигиены.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Что это за правила такие?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(умываться)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- Ребята, а что произойдет, если мы не будем соблюдать правила личной гигиены?</w:t>
      </w: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- Мы будем с вами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грязнулями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Ребята, наше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мероприятие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посвящено здоровому образу жизни. Сегодня мы побываем в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гостях у 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и королевы Чистоты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 Только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не любит грязных и неряшливых ребят. Чтобы попасть в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гости к 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Мойдодыру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нам нужно будет вспомнить все предметы личной гигиены, а так же вспомнить, как ими пользоваться. Чтобы все задания выполнять правильно, нужно внимательно меня слушать.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 кто из вас знает, почему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так зовут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?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(В старину на Руси говорили, что вымыть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чисто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– значит оттереть до дыр всю грязь так, чтобы человек светился.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Значит,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</w:t>
      </w:r>
      <w:proofErr w:type="spellEnd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очень любит чистоту и следит за тем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чтобы все дети соблюдали правила личной гигиены)</w:t>
      </w:r>
      <w:proofErr w:type="gramEnd"/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Слайд  №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К. И. Чуковский придумал для ребят сказку, которая так и называется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</w:t>
      </w:r>
      <w:proofErr w:type="spellEnd"/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»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 Её главный герой очень любит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чистоту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и следит за тем, как дети соблюдают правила личной гигиены. У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есть друзья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 Хотите с ними познакомиться? По ходу нашего занятия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будет давать вам советы, которые вы должны запомнить.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Default="005A12B0" w:rsidP="0006233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u w:val="single"/>
          <w:lang w:eastAsia="ru-RU"/>
        </w:rPr>
        <w:t>1 конкурс </w:t>
      </w:r>
      <w:r w:rsidRPr="00062335"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«Волшебный мешочек»</w:t>
      </w:r>
    </w:p>
    <w:p w:rsidR="00062335" w:rsidRPr="00062335" w:rsidRDefault="00062335" w:rsidP="0006233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lastRenderedPageBreak/>
        <w:t>Слайд №</w:t>
      </w:r>
    </w:p>
    <w:p w:rsidR="006B0A1B" w:rsidRPr="00062335" w:rsidRDefault="006B0A1B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моей волшебной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коробке </w:t>
      </w:r>
      <w:r w:rsidR="005A12B0"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собраны предметы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, помогающие нам сохранить свое здоровье! </w:t>
      </w:r>
    </w:p>
    <w:p w:rsidR="006B0A1B" w:rsidRPr="00062335" w:rsidRDefault="006B0A1B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Будем доставать предметы, называть их, говорить для чего они нужны и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определять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 индивидуальный это предмет или для общего пользования.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lang w:eastAsia="ru-RU"/>
        </w:rPr>
        <w:t>Отгадывание загадок. 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Ускользает, как живое,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Но не выпущу его я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Белой пеной пенится,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Руки мыть не ленится.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(Мыло)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сияет, и блестит,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Никому оно не льстит,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 любому правду скажет –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Всё,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как есть ему покажет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(Зеркало)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Лёг в карман и караулю –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Рёву, плаксу и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грязнулю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Им утру потоки слёз,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Не забуду и про нос.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(Носовой платок)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Пластмассовая спинка,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Жесткая щетинка,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 зубной пастой дружит,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Нам усердно служит.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(Зубная щетка)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Вытираю я, стараюсь,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После ванной паренька.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Всё намокло, всё измялось –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Нет сухого уголка.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(Полотенце)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Ею голову все моют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Пенится и щиплет глаз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Пахнет вкусно аромат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Будешь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чистым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как алмаз.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(Шампунь)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Там, где губка не осилит,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Не домоет, не </w:t>
      </w:r>
      <w:proofErr w:type="spell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домылит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На себя я труд беру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: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Пятки, локти с мылом тру,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коленки оттираю,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Ничего не забываю.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(Мочалка)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Зубов много,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 ничего не ест.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(Расческа)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Белая река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пещеру затекла,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По ручью выходит -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Со стен всё выводит.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(Зубная паста)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У маленькой Катюшки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Уселся на макушке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Не мотылёк, не птичка –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Держит две косички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(Бант)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Два кольца, два конца,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По середине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гвоздик.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(Ножницы)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Ребята, а зачем нам вообще все эти предметы нужны?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(Они нужны нам, чтобы ухаживать за собой.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Мы должны выглядеть красиво, опрятно).</w:t>
      </w:r>
      <w:proofErr w:type="gramEnd"/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Ребята, всем вам хорошо известны эти предметы, а умеете ли вы ими пользоваться? Я назвала их друзьями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а почему – хотелось бы узнать от вас.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(Все эти предметы помогают нам сохранить своё здоровье)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со своей помощницей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королевой Чистоты хочет проверить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как вы знаете правила личной гигиены.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*Если наш совет хороший, вы похлопайте в ладоши,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На неправильный совет говорите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: нет, нет, 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нет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: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*Постоянно нужно есть для зубов,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для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ваших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Фрукты, овощи, омлет, творог, простоквашу.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Если мой совет хороший, вы похлопайте в ладоши.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 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Говорила маме Люба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: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«Я не буду </w:t>
      </w:r>
      <w:r w:rsidRPr="00062335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чистить зубы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!»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теперь у нашей Любы дырка в каждом, каждом зубе.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Каков будет ваш ответ? Молодчина Люба? Нет.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*Блеск зубам чтобы придать, нужно крем сапожный взять.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Выдавить полтюбика и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почистить зубики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Это правильный совет? Нет.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*Ох, неловкая Алина на пол щетку уронила.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 пола щетку поднимает,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чистить зубы продолжает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Кто даст правильный ответ? Молодчина Алина? Нет.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*Навсегда запомните, милые друзья,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Не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почистив зубы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спать идти нельзя.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Если мой совет хороший, вы похлопайте в ладоши.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*Зубы вы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почистили и идёте спать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Захватите булочку сладкую в кровать.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Это правильный совет? Нет.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*Чтобы зубы укреплять, полезно гвозди пожевать.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Это правильный совет? Нет.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Первый совет от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 xml:space="preserve"> – умываться и чистить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зубы по утрам и вечерам.</w:t>
      </w:r>
    </w:p>
    <w:p w:rsidR="005A12B0" w:rsidRPr="00062335" w:rsidRDefault="005A12B0" w:rsidP="006B0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06233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2</w:t>
      </w:r>
      <w:r w:rsidR="005A12B0"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 xml:space="preserve"> конкурс </w:t>
      </w:r>
      <w:r w:rsidR="005A12B0" w:rsidRPr="00062335"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«Найди лишнее»</w:t>
      </w: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Слайд № 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У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Мойдодыра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в саду растёт дерево Здоровья. На нём написаны правила гигиены, но есть и лишние, давайте сейчас все вместе прочитаем и уберём лишние правила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  <w:r w:rsidR="006B0A1B"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="006B0A1B"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у</w:t>
      </w:r>
      <w:proofErr w:type="gramEnd"/>
      <w:r w:rsidR="006B0A1B"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брать листочки).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(Зарядка, кока-кола, закаливание, режим дня, молоко, алкоголь, овощи, свежий воздух, занятие спортом, мытье рук, жвачка,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чистка зубов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сигарета, фрукты).</w:t>
      </w:r>
      <w:proofErr w:type="gramEnd"/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06233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И</w:t>
      </w:r>
      <w:r w:rsidR="005A12B0"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гра </w:t>
      </w:r>
      <w:r w:rsidR="005A12B0" w:rsidRPr="00062335"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«Вредно – полезно»</w:t>
      </w: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 Слайд №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Читать лёжа — вредно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Делать зарядку на свежем воздухе – полезно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Прикасаться к глазам грязными руками – вредно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Круглый год спать с открытой форточкой – полезно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Смотреть целый день телевизор – вредно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Спокойный, достаточно продолжительный сон — полезно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Ухаживать за ногтями – полезно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Тщательно пережёвывать пищу – полезно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Кушать плотно,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наверхосыточку</w:t>
      </w:r>
      <w:proofErr w:type="spellEnd"/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»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— вредно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Сахар заменять мёдом, фруктами, ягодами, сухофруктами — полезно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Если хочешь стройным быть, надо сладкое любить. Ешь конфеты, жуй ирис,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строен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стань как кипарис – вредно.</w:t>
      </w: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Второй совет – </w:t>
      </w:r>
      <w:r w:rsid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избавляться от вредных привычек.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А кто из вас, ребята, любит спорт и физкультуру, кто не ленится делать по утрам зарядку и с удовольствием выполняет всевозможные гимнастические упражнения?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Я буду задавать вам вопросы, а вы отвечайте на них.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06233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К</w:t>
      </w:r>
      <w:r w:rsidR="005A12B0"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онкурс </w:t>
      </w:r>
      <w:r w:rsidR="005A12B0" w:rsidRPr="00062335"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«Спортивный»</w:t>
      </w:r>
      <w:r w:rsidR="005A12B0"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 В каком виде спорта применяют спортивный снаряд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«шайба»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(хоккей)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 Что нужно делать по утрам?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(зарядку)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 Ледовая площадка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(каток)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4. Он бывает футбольный, волейбольный, теннисный?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(мяч)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 Назовите три зимних вида спорта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(лыжи, фигурное катание, хоккей)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6. Без чего нельзя играть в футбол?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(без мяча)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7. Бывает двухколёсный, трёхколёсный, четырёхколёсный?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(велосипед)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8. 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Начало бега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(старт)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9. Место для занятий плаванием?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(бассейн)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10. Специалист по поднятию тяжестей?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(штангист)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11. Она является залогом здоровья?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</w:t>
      </w:r>
      <w:r w:rsidRPr="00062335">
        <w:rPr>
          <w:rFonts w:ascii="Times New Roman" w:eastAsia="Times New Roman" w:hAnsi="Times New Roman" w:cs="Times New Roman"/>
          <w:b/>
          <w:bCs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чистота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12. Чем являются слова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«Быстрее, выше, сильнее»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?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(девизом Олимпийских игр)</w:t>
      </w:r>
    </w:p>
    <w:p w:rsidR="005A12B0" w:rsidRPr="00062335" w:rsidRDefault="005A12B0" w:rsidP="006B0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06233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К</w:t>
      </w:r>
      <w:r w:rsidR="005A12B0"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онкурс </w:t>
      </w:r>
      <w:r w:rsidR="005A12B0" w:rsidRPr="00062335"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«Закончи пословицу»</w:t>
      </w: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Слайд №  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ответы по щелчку.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Солнце, воздух и вода - …наши лучшие друзья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Чисто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жить - …здоровым быть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Чистота - залог …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(здоровья)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Здоровье в порядке – спасибо -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(зарядке)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Если хочешь быть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здоров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- ….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(закаляйся)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здоровом теле – здоровый …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(дух)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Кто аккуратен, тот людям ….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(приятен)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Чистота – лучшая …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 </w:t>
      </w: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(красота)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062335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К</w:t>
      </w:r>
      <w:r w:rsidR="005A12B0" w:rsidRPr="0006233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онкурс </w:t>
      </w:r>
      <w:r w:rsidR="005A12B0" w:rsidRPr="00062335">
        <w:rPr>
          <w:rFonts w:ascii="Times New Roman" w:eastAsia="Times New Roman" w:hAnsi="Times New Roman" w:cs="Times New Roman"/>
          <w:b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«Режим дня»</w:t>
      </w: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Слайд №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Рассмотрите рисунки и определите, что здесь нарисовано неправильно?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Что делают ребята на этих рисунках? Правильно ли они расставлены?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i/>
          <w:i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Правильно, ребята! Эти ребята не соблюдают режим дня. А кто из вас знает, что такое режим дня?</w:t>
      </w: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lastRenderedPageBreak/>
        <w:t>Режим дня это такое распределение времени, при котором правильно чередуются труд и отдых. Режим дня должен соблюдать каждый школьник. Вовремя ложиться спать, вовремя вставать, приходить в школу по расписанию. У человека, который соблюдает режим дня, всегда хватает времени на труд и на развлечения, сохраняет силы и здоровье.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Да</w:t>
      </w:r>
      <w:r w:rsidR="006B0A1B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вайте с вами составим режим дня (разложить на листочках).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1. Подъём.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2. Зарядка.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3. Умывание.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4. Завтрак.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5. Школьные занятия.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6. Обед.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7. Тихий час.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8. Прогулка.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9. Домашнее задание.</w:t>
      </w: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10. Игры.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11. Ужин</w:t>
      </w: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12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 Душ.</w:t>
      </w: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13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 Сон.</w:t>
      </w:r>
    </w:p>
    <w:p w:rsidR="005A12B0" w:rsidRPr="00062335" w:rsidRDefault="005A12B0" w:rsidP="006B0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Слайд № 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Мы открыли вам секреты,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Как здоровье сохранить.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Выполняйте все советы,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легко вам будет жить!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Слайд № </w:t>
      </w:r>
    </w:p>
    <w:p w:rsidR="005A12B0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Я надеюсь, ребята, что вы будете соблюдать режим дня, заниматься спортом, закаляться. Будете всегда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чистыми и аккуратными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. </w:t>
      </w:r>
      <w:proofErr w:type="spellStart"/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Мойдодыр</w:t>
      </w:r>
      <w:proofErr w:type="spell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 будет вами </w:t>
      </w:r>
      <w:proofErr w:type="gramStart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доволен</w:t>
      </w:r>
      <w:proofErr w:type="gramEnd"/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и вы станете его друзьями.</w:t>
      </w:r>
    </w:p>
    <w:p w:rsidR="00062335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завершении встречи послушайте стихотворение – наказ.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bdr w:val="none" w:sz="0" w:space="0" w:color="auto" w:frame="1"/>
          <w:lang w:eastAsia="ru-RU"/>
        </w:rPr>
        <w:t>Каждый твердо должен знать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: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Здоровье надо сохранять!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Нужно правильно питаться,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Нужно спортом заниматься.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Руки мыть перед едой,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Зубы </w:t>
      </w:r>
      <w:r w:rsidRPr="00062335">
        <w:rPr>
          <w:rFonts w:ascii="Times New Roman" w:eastAsia="Times New Roman" w:hAnsi="Times New Roman" w:cs="Times New Roman"/>
          <w:b/>
          <w:bCs/>
          <w:color w:val="595959" w:themeColor="text1" w:themeTint="A6"/>
          <w:sz w:val="28"/>
          <w:szCs w:val="28"/>
          <w:bdr w:val="none" w:sz="0" w:space="0" w:color="auto" w:frame="1"/>
          <w:lang w:eastAsia="ru-RU"/>
        </w:rPr>
        <w:t>чистить</w:t>
      </w: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, закаляться,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всегда дружить с водой.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тогда все люди в мире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Долго-долго будут жить.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И запомни, ведь здоровье</w:t>
      </w:r>
    </w:p>
    <w:p w:rsidR="005A12B0" w:rsidRPr="00062335" w:rsidRDefault="005A12B0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В магазине не купить!</w:t>
      </w:r>
    </w:p>
    <w:p w:rsidR="006B0A1B" w:rsidRPr="00062335" w:rsidRDefault="006B0A1B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</w:p>
    <w:p w:rsidR="005A12B0" w:rsidRPr="00062335" w:rsidRDefault="00062335" w:rsidP="005A12B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Слайд № </w:t>
      </w:r>
      <w:r w:rsidR="005A12B0"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 </w:t>
      </w:r>
    </w:p>
    <w:p w:rsidR="00CA0F70" w:rsidRPr="00062335" w:rsidRDefault="005A12B0" w:rsidP="0006233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</w:pPr>
      <w:r w:rsidRPr="0006233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>Спасибо всем!</w:t>
      </w:r>
      <w:bookmarkStart w:id="0" w:name="_GoBack"/>
      <w:bookmarkEnd w:id="0"/>
    </w:p>
    <w:sectPr w:rsidR="00CA0F70" w:rsidRPr="00062335" w:rsidSect="005A12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78"/>
    <w:rsid w:val="00062335"/>
    <w:rsid w:val="005A12B0"/>
    <w:rsid w:val="006B0A1B"/>
    <w:rsid w:val="006C0978"/>
    <w:rsid w:val="00CA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2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(((ЛенА)))</dc:creator>
  <cp:keywords/>
  <dc:description/>
  <cp:lastModifiedBy>(((ЛенА)))</cp:lastModifiedBy>
  <cp:revision>5</cp:revision>
  <cp:lastPrinted>2022-09-19T16:02:00Z</cp:lastPrinted>
  <dcterms:created xsi:type="dcterms:W3CDTF">2022-09-18T16:33:00Z</dcterms:created>
  <dcterms:modified xsi:type="dcterms:W3CDTF">2022-09-19T16:04:00Z</dcterms:modified>
</cp:coreProperties>
</file>